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57C195" w14:textId="288618E5" w:rsidR="004638ED" w:rsidRDefault="00751036" w:rsidP="004638ED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53AA4A71" wp14:editId="46F6BEAC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6791325" cy="6791325"/>
            <wp:effectExtent l="0" t="0" r="0" b="0"/>
            <wp:wrapSquare wrapText="bothSides"/>
            <wp:docPr id="7" name="Picture 7" descr="TrialWheel275_NEW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rialWheel275_NEW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325" cy="679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43B1E">
        <w:rPr>
          <w:noProof/>
        </w:rPr>
        <w:pict w14:anchorId="3FA08633">
          <v:shapetype id="_x0000_t202" coordsize="21600,21600" o:spt="202" path="m,l,21600r21600,l21600,xe">
            <v:stroke joinstyle="miter"/>
            <v:path gradientshapeok="t" o:connecttype="rect"/>
          </v:shapetype>
          <v:shape id="Text Box 1" o:spid="_x0000_s2050" type="#_x0000_t202" style="position:absolute;left:0;text-align:left;margin-left:-89.9pt;margin-top:-71.75pt;width:616pt;height:16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" fillcolor="#630038" stroked="f">
            <v:textbox inset=",7.2pt,,7.2pt">
              <w:txbxContent>
                <w:p w14:paraId="7356E240" w14:textId="023F1F57" w:rsidR="004638ED" w:rsidRPr="005738D4" w:rsidRDefault="004638ED" w:rsidP="004638ED">
                  <w:pPr>
                    <w:spacing w:before="480"/>
                    <w:jc w:val="center"/>
                    <w:rPr>
                      <w:rFonts w:ascii="Arial Black" w:hAnsi="Arial Black"/>
                      <w:color w:val="FFFFFF"/>
                      <w:sz w:val="72"/>
                    </w:rPr>
                  </w:pPr>
                  <w:r w:rsidRPr="005738D4">
                    <w:rPr>
                      <w:rFonts w:ascii="Arial Black" w:hAnsi="Arial Black"/>
                      <w:color w:val="FFFFFF"/>
                      <w:sz w:val="72"/>
                    </w:rPr>
                    <w:t>Experts Liability</w:t>
                  </w:r>
                </w:p>
                <w:p w14:paraId="67329487" w14:textId="3AEF2E81" w:rsidR="004638ED" w:rsidRPr="005738D4" w:rsidRDefault="004E65A1" w:rsidP="004638ED">
                  <w:pPr>
                    <w:jc w:val="center"/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</w:pPr>
                  <w:r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Smith</w:t>
                  </w:r>
                  <w:r w:rsidR="004638ED" w:rsidRPr="005738D4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v. </w:t>
                  </w:r>
                  <w:proofErr w:type="gramStart"/>
                  <w:r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>Jones</w:t>
                  </w:r>
                  <w:r w:rsidR="004638ED" w:rsidRPr="005738D4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•</w:t>
                  </w:r>
                  <w:proofErr w:type="gramEnd"/>
                  <w:r w:rsidR="004638ED" w:rsidRPr="005738D4">
                    <w:rPr>
                      <w:rFonts w:ascii="Times New Roman" w:hAnsi="Times New Roman"/>
                      <w:b/>
                      <w:color w:val="FFFFFF"/>
                      <w:sz w:val="56"/>
                    </w:rPr>
                    <w:t xml:space="preserve">  Vol. I</w:t>
                  </w:r>
                </w:p>
              </w:txbxContent>
            </v:textbox>
            <w10:wrap type="tight"/>
          </v:shape>
        </w:pict>
      </w:r>
    </w:p>
    <w:sectPr w:rsidR="004638ED" w:rsidSect="00E96E0E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800" w:bottom="1440" w:left="1800" w:header="720" w:footer="28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1E28E4" w14:textId="77777777" w:rsidR="00043B1E" w:rsidRDefault="00043B1E">
      <w:r>
        <w:separator/>
      </w:r>
    </w:p>
  </w:endnote>
  <w:endnote w:type="continuationSeparator" w:id="0">
    <w:p w14:paraId="56AC266C" w14:textId="77777777" w:rsidR="00043B1E" w:rsidRDefault="00043B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EE3E62" w14:textId="77777777" w:rsidR="008308A5" w:rsidRDefault="008308A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53AE39" w14:textId="77777777" w:rsidR="00E96E0E" w:rsidRDefault="00AB3A9C" w:rsidP="008308A5">
    <w:pPr>
      <w:pStyle w:val="Footer"/>
      <w:tabs>
        <w:tab w:val="left" w:pos="5540"/>
      </w:tabs>
    </w:pPr>
    <w:r>
      <w:rPr>
        <w:noProof/>
      </w:rPr>
      <w:drawing>
        <wp:anchor distT="0" distB="0" distL="114300" distR="114300" simplePos="0" relativeHeight="251659264" behindDoc="0" locked="0" layoutInCell="1" allowOverlap="1" wp14:anchorId="49202ECD" wp14:editId="72B04157">
          <wp:simplePos x="0" y="0"/>
          <wp:positionH relativeFrom="column">
            <wp:posOffset>3709035</wp:posOffset>
          </wp:positionH>
          <wp:positionV relativeFrom="paragraph">
            <wp:posOffset>-302895</wp:posOffset>
          </wp:positionV>
          <wp:extent cx="2656834" cy="688340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NEW Thomson Reuters Logo 4-CLR CMYK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56834" cy="688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51036">
      <w:rPr>
        <w:noProof/>
      </w:rPr>
      <w:drawing>
        <wp:anchor distT="0" distB="0" distL="114300" distR="114300" simplePos="0" relativeHeight="251657216" behindDoc="0" locked="0" layoutInCell="1" allowOverlap="1" wp14:anchorId="6EC7A2C2" wp14:editId="7BBBEBED">
          <wp:simplePos x="0" y="0"/>
          <wp:positionH relativeFrom="column">
            <wp:posOffset>-977265</wp:posOffset>
          </wp:positionH>
          <wp:positionV relativeFrom="paragraph">
            <wp:posOffset>-80645</wp:posOffset>
          </wp:positionV>
          <wp:extent cx="3721100" cy="266700"/>
          <wp:effectExtent l="0" t="0" r="12700" b="12700"/>
          <wp:wrapNone/>
          <wp:docPr id="1" name="Picture 1" descr="NEW TRGlogoBlack Brand B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EW TRGlogoBlack Brand BEST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21100" cy="266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8308A5">
      <w:tab/>
    </w:r>
    <w:r w:rsidR="008308A5"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10FFDA" w14:textId="77777777" w:rsidR="008308A5" w:rsidRDefault="008308A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B9D5C1" w14:textId="77777777" w:rsidR="00043B1E" w:rsidRDefault="00043B1E">
      <w:r>
        <w:separator/>
      </w:r>
    </w:p>
  </w:footnote>
  <w:footnote w:type="continuationSeparator" w:id="0">
    <w:p w14:paraId="1C7793CF" w14:textId="77777777" w:rsidR="00043B1E" w:rsidRDefault="00043B1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486EA6" w14:textId="77777777" w:rsidR="008308A5" w:rsidRDefault="008308A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7AAF83" w14:textId="77777777" w:rsidR="008308A5" w:rsidRDefault="008308A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56A7A9" w14:textId="77777777" w:rsidR="008308A5" w:rsidRDefault="008308A5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A3E2864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 w16cid:durableId="15545350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C5C33"/>
    <w:rsid w:val="00043B1E"/>
    <w:rsid w:val="000E0D19"/>
    <w:rsid w:val="001446EA"/>
    <w:rsid w:val="0029202E"/>
    <w:rsid w:val="003541AB"/>
    <w:rsid w:val="003617E4"/>
    <w:rsid w:val="0046245D"/>
    <w:rsid w:val="004638ED"/>
    <w:rsid w:val="004E65A1"/>
    <w:rsid w:val="00551FB5"/>
    <w:rsid w:val="005B04DE"/>
    <w:rsid w:val="00651561"/>
    <w:rsid w:val="00684D6B"/>
    <w:rsid w:val="00751036"/>
    <w:rsid w:val="008308A5"/>
    <w:rsid w:val="008634EE"/>
    <w:rsid w:val="009A6FBD"/>
    <w:rsid w:val="009D1849"/>
    <w:rsid w:val="00AB3A9C"/>
    <w:rsid w:val="00AF60EC"/>
    <w:rsid w:val="00B30D6A"/>
    <w:rsid w:val="00C44C29"/>
    <w:rsid w:val="00CC5C33"/>
    <w:rsid w:val="00CD5C51"/>
    <w:rsid w:val="00E96E0E"/>
    <w:rsid w:val="00EE2FCB"/>
    <w:rsid w:val="00F0735D"/>
    <w:rsid w:val="00F41564"/>
    <w:rsid w:val="00FB0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1"/>
    <o:shapelayout v:ext="edit">
      <o:idmap v:ext="edit" data="2"/>
    </o:shapelayout>
  </w:shapeDefaults>
  <w:doNotEmbedSmartTags/>
  <w:decimalSymbol w:val="."/>
  <w:listSeparator w:val=","/>
  <w14:docId w14:val="13646E2D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D38F6"/>
    <w:pPr>
      <w:spacing w:after="200"/>
    </w:pPr>
    <w:rPr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E96E0E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E96E0E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rsid w:val="008308A5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Perry Bleecker Design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Perry Bleecker</dc:creator>
  <cp:keywords/>
  <cp:lastModifiedBy>Marissa Boling</cp:lastModifiedBy>
  <cp:revision>12</cp:revision>
  <cp:lastPrinted>2025-01-23T17:22:00Z</cp:lastPrinted>
  <dcterms:created xsi:type="dcterms:W3CDTF">2015-08-06T00:49:00Z</dcterms:created>
  <dcterms:modified xsi:type="dcterms:W3CDTF">2025-01-23T17:22:00Z</dcterms:modified>
</cp:coreProperties>
</file>